
<file path=[Content_Types].xml><?xml version="1.0" encoding="utf-8"?>
<Types xmlns="http://schemas.openxmlformats.org/package/2006/content-types">
  <Default Extension="bin" ContentType="application/vnd.ms-office.activeX"/>
  <Override PartName="/word/activeX/activeX5.xml" ContentType="application/vnd.ms-office.activeX+xml"/>
  <Default Extension="wmf" ContentType="image/x-wmf"/>
  <Default Extension="jpeg" ContentType="image/jpeg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0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615"/>
        <w:gridCol w:w="2826"/>
        <w:gridCol w:w="2700"/>
        <w:gridCol w:w="1784"/>
        <w:gridCol w:w="200"/>
        <w:gridCol w:w="200"/>
        <w:gridCol w:w="200"/>
        <w:gridCol w:w="200"/>
        <w:gridCol w:w="2480"/>
      </w:tblGrid>
      <w:tr w:rsidR="00890C93" w:rsidRPr="00890C93" w:rsidTr="00890C93">
        <w:trPr>
          <w:tblHeader/>
          <w:tblCellSpacing w:w="0" w:type="dxa"/>
        </w:trPr>
        <w:tc>
          <w:tcPr>
            <w:tcW w:w="0" w:type="auto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  <w:t> </w:t>
            </w:r>
          </w:p>
        </w:tc>
        <w:tc>
          <w:tcPr>
            <w:tcW w:w="0" w:type="auto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  <w:t> </w:t>
            </w:r>
          </w:p>
        </w:tc>
        <w:tc>
          <w:tcPr>
            <w:tcW w:w="0" w:type="pct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  <w:t> </w:t>
            </w:r>
          </w:p>
        </w:tc>
        <w:tc>
          <w:tcPr>
            <w:tcW w:w="0" w:type="auto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0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333333"/>
                <w:sz w:val="18"/>
                <w:lang w:eastAsia="fr-BE"/>
              </w:rPr>
              <w:t>Prix</w:t>
            </w:r>
          </w:p>
        </w:tc>
        <w:tc>
          <w:tcPr>
            <w:tcW w:w="0" w:type="auto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</w:p>
        </w:tc>
        <w:tc>
          <w:tcPr>
            <w:tcW w:w="0" w:type="auto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</w:p>
        </w:tc>
        <w:tc>
          <w:tcPr>
            <w:tcW w:w="0" w:type="auto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</w:p>
        </w:tc>
        <w:tc>
          <w:tcPr>
            <w:tcW w:w="0" w:type="auto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</w:p>
        </w:tc>
        <w:tc>
          <w:tcPr>
            <w:tcW w:w="0" w:type="auto"/>
            <w:tcBorders>
              <w:top w:val="nil"/>
              <w:bottom w:val="dotted" w:sz="6" w:space="0" w:color="CCCCCC"/>
            </w:tcBorders>
            <w:shd w:val="clear" w:color="auto" w:fill="FFFFFF"/>
            <w:tcMar>
              <w:top w:w="7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fr-BE"/>
              </w:rPr>
              <w:t>Actions</w:t>
            </w:r>
          </w:p>
        </w:tc>
      </w:tr>
      <w:tr w:rsidR="00890C93" w:rsidRPr="00890C93" w:rsidTr="00890C93">
        <w:trPr>
          <w:tblCellSpacing w:w="0" w:type="dxa"/>
        </w:trPr>
        <w:tc>
          <w:tcPr>
            <w:tcW w:w="0" w:type="auto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fr-BE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20.25pt;height:18pt" o:ole="">
                  <v:imagedata r:id="rId4" o:title=""/>
                </v:shape>
                <w:control r:id="rId5" w:name="DefaultOcxName" w:shapeid="_x0000_i1049"/>
              </w:object>
            </w:r>
          </w:p>
        </w:tc>
        <w:tc>
          <w:tcPr>
            <w:tcW w:w="0" w:type="auto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838200"/>
                  <wp:effectExtent l="19050" t="0" r="0" b="0"/>
                  <wp:docPr id="1" name="Image 1" descr="Photo de l'obje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hoto de l'obje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begin"/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fr-BE"/>
              </w:rPr>
              <w:instrText xml:space="preserve"> HYPERLINK "http://www.befr.ebay.be/itm/181090067791?ssPageName=STRK:MEWNX:IT&amp;_trksid=p3984.m1497.l2649" \o "Stainless Steel Side door Body molding chrome TRIMS For HONDA CRV CR-V 2013" </w:instrTex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separate"/>
            </w:r>
            <w:r w:rsidRPr="00890C93">
              <w:rPr>
                <w:rFonts w:ascii="Arial" w:eastAsia="Times New Roman" w:hAnsi="Arial" w:cs="Arial"/>
                <w:color w:val="990099"/>
                <w:sz w:val="18"/>
                <w:lang w:val="en-US" w:eastAsia="fr-BE"/>
              </w:rPr>
              <w:t>Stainless Steel Side door Body molding chrome TRIMS For H...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end"/>
            </w:r>
            <w:r w:rsidRPr="00890C93">
              <w:rPr>
                <w:rFonts w:ascii="Verdana" w:eastAsia="Times New Roman" w:hAnsi="Verdana" w:cs="Arial"/>
                <w:color w:val="333333"/>
                <w:sz w:val="20"/>
                <w:lang w:eastAsia="fr-BE"/>
              </w:rPr>
              <w:t>(181090067791)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hyperlink r:id="rId8" w:tooltip="Pseudo autoparts0522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autoparts0522</w:t>
              </w:r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hyperlink r:id="rId9" w:tooltip="Profil d'évaluation de 449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449</w:t>
              </w:r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666666"/>
                <w:sz w:val="15"/>
                <w:lang w:eastAsia="fr-BE"/>
              </w:rPr>
              <w:t>99.3%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55,00 GBP</w:t>
            </w: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65,40 EUR</w:t>
            </w:r>
          </w:p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t>Livraison gratuite</w:t>
            </w: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0" w:tgtFrame="_top" w:history="1">
                    <w:r w:rsidRPr="00890C93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1" w:tgtFrame="_top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Contacter le vendeur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2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</w:tr>
      <w:tr w:rsidR="00890C93" w:rsidRPr="00890C93" w:rsidTr="00890C93">
        <w:trPr>
          <w:tblCellSpacing w:w="0" w:type="dxa"/>
        </w:trPr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fr-BE"/>
              </w:rPr>
              <w:object w:dxaOrig="1440" w:dyaOrig="1440">
                <v:shape id="_x0000_i1048" type="#_x0000_t75" style="width:20.25pt;height:18pt" o:ole="">
                  <v:imagedata r:id="rId4" o:title=""/>
                </v:shape>
                <w:control r:id="rId13" w:name="DefaultOcxName1" w:shapeid="_x0000_i1048"/>
              </w:objec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333500"/>
                  <wp:effectExtent l="19050" t="0" r="0" b="0"/>
                  <wp:docPr id="2" name="Image 2" descr="Photo de l'objet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hoto de l'objet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hyperlink r:id="rId16" w:tooltip="2012 HONDA CR-V TRIPLE CHROME TAILGATE DOOR HANDLE BOWL COVER TRIM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val="en-US" w:eastAsia="fr-BE"/>
                </w:rPr>
                <w:t>2012 HONDA CR-V TRIPLE CHROME TAILGATE DOOR HANDLE BOWL C...</w:t>
              </w:r>
            </w:hyperlink>
            <w:r w:rsidRPr="00890C93">
              <w:rPr>
                <w:rFonts w:ascii="Verdana" w:eastAsia="Times New Roman" w:hAnsi="Verdana" w:cs="Arial"/>
                <w:color w:val="333333"/>
                <w:sz w:val="20"/>
                <w:lang w:eastAsia="fr-BE"/>
              </w:rPr>
              <w:t>(170844200208)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hyperlink r:id="rId17" w:tooltip="Pseudo greatag" w:history="1">
              <w:proofErr w:type="spellStart"/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greatag</w:t>
              </w:r>
              <w:proofErr w:type="spellEnd"/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hyperlink r:id="rId18" w:tooltip="Profil d'évaluation de 17705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17705</w:t>
              </w:r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666666"/>
                <w:sz w:val="15"/>
                <w:lang w:eastAsia="fr-BE"/>
              </w:rPr>
              <w:t>98.8%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17,99 USD</w:t>
            </w: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13,81 EUR</w:t>
            </w:r>
          </w:p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t>+ 3,00 USD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br/>
              <w:t>2,30 EUR</w:t>
            </w:r>
          </w:p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t>livraison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19" w:tgtFrame="_top" w:history="1">
                    <w:r w:rsidRPr="00890C93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20" w:tgtFrame="_top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Contacter le vendeur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21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</w:tr>
      <w:tr w:rsidR="00890C93" w:rsidRPr="00890C93" w:rsidTr="00890C93">
        <w:trPr>
          <w:tblCellSpacing w:w="0" w:type="dxa"/>
        </w:trPr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fr-BE"/>
              </w:rPr>
              <w:object w:dxaOrig="1440" w:dyaOrig="1440">
                <v:shape id="_x0000_i1047" type="#_x0000_t75" style="width:20.25pt;height:18pt" o:ole="">
                  <v:imagedata r:id="rId4" o:title=""/>
                </v:shape>
                <w:control r:id="rId22" w:name="DefaultOcxName2" w:shapeid="_x0000_i1047"/>
              </w:objec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066800"/>
                  <wp:effectExtent l="19050" t="0" r="0" b="0"/>
                  <wp:docPr id="3" name="Image 3" descr="Photo de l'objet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hoto de l'objet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hyperlink r:id="rId25" w:tooltip="Chrome Door Handle Cover w/smart key+ Cup Bowl combo for Honda CRV CR-V MK4 2012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val="en-US" w:eastAsia="fr-BE"/>
                </w:rPr>
                <w:t>Chrome Door Handle Cover w/smart key+ Cup Bowl combo for ...</w:t>
              </w:r>
            </w:hyperlink>
            <w:r w:rsidRPr="00890C93">
              <w:rPr>
                <w:rFonts w:ascii="Verdana" w:eastAsia="Times New Roman" w:hAnsi="Verdana" w:cs="Arial"/>
                <w:color w:val="333333"/>
                <w:sz w:val="20"/>
                <w:lang w:val="en-US"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20"/>
                <w:lang w:eastAsia="fr-BE"/>
              </w:rPr>
              <w:t>(251157731978)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hyperlink r:id="rId26" w:tooltip="Pseudo hutongstore" w:history="1">
              <w:proofErr w:type="spellStart"/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hutongstore</w:t>
              </w:r>
              <w:proofErr w:type="spellEnd"/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hyperlink r:id="rId27" w:tooltip="Profil d'évaluation de 9283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9283</w:t>
              </w:r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666666"/>
                <w:sz w:val="15"/>
                <w:lang w:eastAsia="fr-BE"/>
              </w:rPr>
              <w:t>99.5%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15,99 GBP</w:t>
            </w: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19,01 EUR</w:t>
            </w:r>
          </w:p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t>Livraison gratuite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28" w:tgtFrame="_top" w:history="1">
                    <w:r w:rsidRPr="00890C93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29" w:tgtFrame="_top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Contacter le vendeur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30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</w:tr>
      <w:tr w:rsidR="00890C93" w:rsidRPr="00890C93" w:rsidTr="00890C93">
        <w:trPr>
          <w:tblCellSpacing w:w="0" w:type="dxa"/>
        </w:trPr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fr-BE"/>
              </w:rPr>
              <w:object w:dxaOrig="1440" w:dyaOrig="1440">
                <v:shape id="_x0000_i1046" type="#_x0000_t75" style="width:20.25pt;height:18pt" o:ole="">
                  <v:imagedata r:id="rId4" o:title=""/>
                </v:shape>
                <w:control r:id="rId31" w:name="DefaultOcxName3" w:shapeid="_x0000_i1046"/>
              </w:objec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066800"/>
                  <wp:effectExtent l="19050" t="0" r="0" b="0"/>
                  <wp:docPr id="4" name="Image 4" descr="Photo de l'objet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hoto de l'objet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begin"/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fr-BE"/>
              </w:rPr>
              <w:instrText xml:space="preserve"> HYPERLINK "http://www.befr.ebay.be/itm/230907888077?ssPageName=STRK:MEWNX:IT&amp;_trksid=p3984.m1497.l2649" \o " 2X Mirror Rain Shield Guard Board Sun Visor Shade Cover for HONDA CR-V CRV 2012" </w:instrTex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separate"/>
            </w:r>
            <w:r w:rsidRPr="00890C93">
              <w:rPr>
                <w:rFonts w:ascii="Arial" w:eastAsia="Times New Roman" w:hAnsi="Arial" w:cs="Arial"/>
                <w:color w:val="990099"/>
                <w:sz w:val="18"/>
                <w:u w:val="single"/>
                <w:lang w:val="en-US" w:eastAsia="fr-BE"/>
              </w:rPr>
              <w:t>2X Mirror Rain Shield Guard Board Sun Visor Shade Cover ...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end"/>
            </w:r>
            <w:r w:rsidRPr="00890C93">
              <w:rPr>
                <w:rFonts w:ascii="Verdana" w:eastAsia="Times New Roman" w:hAnsi="Verdana" w:cs="Arial"/>
                <w:color w:val="333333"/>
                <w:sz w:val="20"/>
                <w:lang w:eastAsia="fr-BE"/>
              </w:rPr>
              <w:t>(230907888077)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hyperlink r:id="rId34" w:tooltip="Pseudo eastar4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eastar4</w:t>
              </w:r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hyperlink r:id="rId35" w:tooltip="Profil d'évaluation de 27045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27045</w:t>
              </w:r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666666"/>
                <w:sz w:val="15"/>
                <w:lang w:eastAsia="fr-BE"/>
              </w:rPr>
              <w:t>99.1%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11,59 USD</w:t>
            </w: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8,90 EUR</w:t>
            </w:r>
          </w:p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t>Livraison gratuite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36" w:tgtFrame="_top" w:history="1">
                    <w:r w:rsidRPr="00890C93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37" w:tgtFrame="_top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Contacter le vendeur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38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</w:tr>
      <w:tr w:rsidR="00890C93" w:rsidRPr="00890C93" w:rsidTr="00890C93">
        <w:trPr>
          <w:tblCellSpacing w:w="0" w:type="dxa"/>
        </w:trPr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fr-BE"/>
              </w:rPr>
              <w:object w:dxaOrig="1440" w:dyaOrig="1440">
                <v:shape id="_x0000_i1045" type="#_x0000_t75" style="width:20.25pt;height:18pt" o:ole="">
                  <v:imagedata r:id="rId4" o:title=""/>
                </v:shape>
                <w:control r:id="rId39" w:name="DefaultOcxName4" w:shapeid="_x0000_i1045"/>
              </w:objec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textAlignment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BE"/>
              </w:rPr>
            </w:pPr>
            <w:r>
              <w:rPr>
                <w:rFonts w:ascii="Arial" w:eastAsia="Times New Roman" w:hAnsi="Arial" w:cs="Arial"/>
                <w:noProof/>
                <w:color w:val="002398"/>
                <w:sz w:val="24"/>
                <w:szCs w:val="24"/>
                <w:lang w:eastAsia="fr-BE"/>
              </w:rPr>
              <w:drawing>
                <wp:inline distT="0" distB="0" distL="0" distR="0">
                  <wp:extent cx="1333500" cy="1143000"/>
                  <wp:effectExtent l="19050" t="0" r="0" b="0"/>
                  <wp:docPr id="5" name="Image 5" descr="Photo de l'objet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hoto de l'objet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begin"/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fr-BE"/>
              </w:rPr>
              <w:instrText xml:space="preserve"> HYPERLINK "http://www.befr.ebay.be/itm/221183355165?ssPageName=STRK:MEWNX:IT&amp;_trksid=p3984.m1497.l2649" \o "2 Pics New Chrome Rear Fog Light Cover Trim Fits For 2012 Honda CRV CR-V" </w:instrTex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separate"/>
            </w:r>
            <w:r w:rsidRPr="00890C93">
              <w:rPr>
                <w:rFonts w:ascii="Arial" w:eastAsia="Times New Roman" w:hAnsi="Arial" w:cs="Arial"/>
                <w:color w:val="990099"/>
                <w:sz w:val="18"/>
                <w:lang w:val="en-US" w:eastAsia="fr-BE"/>
              </w:rPr>
              <w:t>2 Pics New Chrome Rear Fog Light Cover Trim Fits For 2012...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fldChar w:fldCharType="end"/>
            </w:r>
            <w:r w:rsidRPr="00890C93">
              <w:rPr>
                <w:rFonts w:ascii="Verdana" w:eastAsia="Times New Roman" w:hAnsi="Verdana" w:cs="Arial"/>
                <w:color w:val="333333"/>
                <w:sz w:val="20"/>
                <w:lang w:eastAsia="fr-BE"/>
              </w:rPr>
              <w:t>(221183355165)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hyperlink r:id="rId42" w:tooltip="Pseudo smartenginestore" w:history="1">
              <w:proofErr w:type="spellStart"/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smartenginestore</w:t>
              </w:r>
              <w:proofErr w:type="spellEnd"/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hyperlink r:id="rId43" w:tooltip="Profil d'évaluation de 184" w:history="1">
              <w:r w:rsidRPr="00890C93">
                <w:rPr>
                  <w:rFonts w:ascii="Arial" w:eastAsia="Times New Roman" w:hAnsi="Arial" w:cs="Arial"/>
                  <w:color w:val="990099"/>
                  <w:sz w:val="18"/>
                  <w:lang w:eastAsia="fr-BE"/>
                </w:rPr>
                <w:t>184</w:t>
              </w:r>
            </w:hyperlink>
            <w:r w:rsidRPr="00890C93"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  <w:t> 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|</w:t>
            </w:r>
            <w:r w:rsidRPr="00890C93">
              <w:rPr>
                <w:rFonts w:ascii="Verdana" w:eastAsia="Times New Roman" w:hAnsi="Verdana" w:cs="Arial"/>
                <w:color w:val="666666"/>
                <w:sz w:val="15"/>
                <w:lang w:eastAsia="fr-BE"/>
              </w:rPr>
              <w:t>100.0%</w:t>
            </w:r>
          </w:p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lang w:eastAsia="fr-BE"/>
              </w:rPr>
              <w:t>Date de vente : 27/04/13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0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</w:pP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t>18,04 USD</w:t>
            </w:r>
            <w:r w:rsidRPr="00890C93">
              <w:rPr>
                <w:rFonts w:ascii="Arial" w:eastAsia="Times New Roman" w:hAnsi="Arial" w:cs="Arial"/>
                <w:b/>
                <w:bCs/>
                <w:color w:val="008000"/>
                <w:sz w:val="24"/>
                <w:szCs w:val="24"/>
                <w:lang w:eastAsia="fr-BE"/>
              </w:rPr>
              <w:br/>
              <w:t>13,85 EUR</w:t>
            </w:r>
          </w:p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t>+ 12,99 USD</w:t>
            </w: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br/>
              <w:t>9,97 EUR</w:t>
            </w:r>
          </w:p>
          <w:p w:rsidR="00890C93" w:rsidRPr="00890C93" w:rsidRDefault="00890C93" w:rsidP="00890C93">
            <w:pPr>
              <w:spacing w:after="0" w:line="240" w:lineRule="auto"/>
              <w:jc w:val="right"/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</w:pPr>
            <w:r w:rsidRPr="00890C93">
              <w:rPr>
                <w:rFonts w:ascii="Verdana" w:eastAsia="Times New Roman" w:hAnsi="Verdana" w:cs="Arial"/>
                <w:color w:val="333333"/>
                <w:sz w:val="15"/>
                <w:szCs w:val="15"/>
                <w:lang w:eastAsia="fr-BE"/>
              </w:rPr>
              <w:t>livraison</w:t>
            </w: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75" w:type="dxa"/>
              <w:bottom w:w="0" w:type="dxa"/>
              <w:right w:w="75" w:type="dxa"/>
            </w:tcMar>
            <w:hideMark/>
          </w:tcPr>
          <w:p w:rsidR="00890C93" w:rsidRPr="00890C93" w:rsidRDefault="00890C93" w:rsidP="00890C9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  <w:tc>
          <w:tcPr>
            <w:tcW w:w="0" w:type="auto"/>
            <w:tcBorders>
              <w:top w:val="single" w:sz="6" w:space="0" w:color="C4C4C4"/>
              <w:bottom w:val="nil"/>
            </w:tcBorders>
            <w:tcMar>
              <w:top w:w="150" w:type="dxa"/>
              <w:left w:w="15" w:type="dxa"/>
              <w:bottom w:w="150" w:type="dxa"/>
              <w:right w:w="60" w:type="dxa"/>
            </w:tcMar>
            <w:hideMark/>
          </w:tcPr>
          <w:tbl>
            <w:tblPr>
              <w:tblW w:w="18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60"/>
            </w:tblGrid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44" w:tgtFrame="_top" w:history="1">
                    <w:r w:rsidRPr="00890C93">
                      <w:rPr>
                        <w:rFonts w:ascii="Arial" w:eastAsia="Times New Roman" w:hAnsi="Arial" w:cs="Arial"/>
                        <w:b/>
                        <w:bCs/>
                        <w:color w:val="002398"/>
                        <w:sz w:val="24"/>
                        <w:szCs w:val="24"/>
                        <w:lang w:eastAsia="fr-BE"/>
                      </w:rPr>
                      <w:t>Laisser une évaluation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15" w:type="dxa"/>
                    <w:right w:w="0" w:type="dxa"/>
                  </w:tcMar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45" w:tgtFrame="_top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Contacter le vendeur</w:t>
                    </w:r>
                  </w:hyperlink>
                </w:p>
              </w:tc>
            </w:tr>
            <w:tr w:rsidR="00890C93" w:rsidRPr="00890C93" w:rsidTr="00890C93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890C93" w:rsidRPr="00890C93" w:rsidRDefault="00890C93" w:rsidP="00890C9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fr-BE"/>
                    </w:rPr>
                  </w:pPr>
                  <w:hyperlink r:id="rId46" w:history="1">
                    <w:r w:rsidRPr="00890C93">
                      <w:rPr>
                        <w:rFonts w:ascii="Arial" w:eastAsia="Times New Roman" w:hAnsi="Arial" w:cs="Arial"/>
                        <w:color w:val="002398"/>
                        <w:sz w:val="24"/>
                        <w:szCs w:val="24"/>
                        <w:lang w:eastAsia="fr-BE"/>
                      </w:rPr>
                      <w:t>Autres actions</w:t>
                    </w:r>
                  </w:hyperlink>
                </w:p>
              </w:tc>
            </w:tr>
          </w:tbl>
          <w:p w:rsidR="00890C93" w:rsidRPr="00890C93" w:rsidRDefault="00890C93" w:rsidP="00890C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fr-BE"/>
              </w:rPr>
            </w:pPr>
          </w:p>
        </w:tc>
      </w:tr>
    </w:tbl>
    <w:p w:rsidR="00066626" w:rsidRDefault="00066626"/>
    <w:sectPr w:rsidR="00066626" w:rsidSect="000666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90C93"/>
    <w:rsid w:val="00066626"/>
    <w:rsid w:val="00890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62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g-clrght">
    <w:name w:val="g-clrght"/>
    <w:basedOn w:val="Policepardfaut"/>
    <w:rsid w:val="00890C93"/>
  </w:style>
  <w:style w:type="character" w:styleId="Lienhypertexte">
    <w:name w:val="Hyperlink"/>
    <w:basedOn w:val="Policepardfaut"/>
    <w:uiPriority w:val="99"/>
    <w:semiHidden/>
    <w:unhideWhenUsed/>
    <w:rsid w:val="00890C93"/>
    <w:rPr>
      <w:color w:val="0000FF"/>
      <w:u w:val="single"/>
    </w:rPr>
  </w:style>
  <w:style w:type="character" w:customStyle="1" w:styleId="gvxs33a">
    <w:name w:val="g_vxs33a"/>
    <w:basedOn w:val="Policepardfaut"/>
    <w:rsid w:val="00890C93"/>
  </w:style>
  <w:style w:type="character" w:customStyle="1" w:styleId="apple-converted-space">
    <w:name w:val="apple-converted-space"/>
    <w:basedOn w:val="Policepardfaut"/>
    <w:rsid w:val="00890C93"/>
  </w:style>
  <w:style w:type="character" w:customStyle="1" w:styleId="mb-cl33">
    <w:name w:val="mb-cl33"/>
    <w:basedOn w:val="Policepardfaut"/>
    <w:rsid w:val="00890C93"/>
  </w:style>
  <w:style w:type="character" w:customStyle="1" w:styleId="mb-cl66">
    <w:name w:val="mb-cl66"/>
    <w:basedOn w:val="Policepardfaut"/>
    <w:rsid w:val="00890C93"/>
  </w:style>
  <w:style w:type="character" w:customStyle="1" w:styleId="g-v33">
    <w:name w:val="g-v33"/>
    <w:basedOn w:val="Policepardfaut"/>
    <w:rsid w:val="00890C93"/>
  </w:style>
  <w:style w:type="paragraph" w:customStyle="1" w:styleId="g-grbig">
    <w:name w:val="g-grbig"/>
    <w:basedOn w:val="Normal"/>
    <w:rsid w:val="00890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paragraph" w:customStyle="1" w:styleId="g-v331">
    <w:name w:val="g-v331"/>
    <w:basedOn w:val="Normal"/>
    <w:rsid w:val="00890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cta-ct">
    <w:name w:val="cta-ct"/>
    <w:basedOn w:val="Policepardfaut"/>
    <w:rsid w:val="00890C93"/>
  </w:style>
  <w:style w:type="paragraph" w:styleId="Textedebulles">
    <w:name w:val="Balloon Text"/>
    <w:basedOn w:val="Normal"/>
    <w:link w:val="TextedebullesCar"/>
    <w:uiPriority w:val="99"/>
    <w:semiHidden/>
    <w:unhideWhenUsed/>
    <w:rsid w:val="00890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90C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2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8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20850">
                  <w:marLeft w:val="0"/>
                  <w:marRight w:val="0"/>
                  <w:marTop w:val="0"/>
                  <w:marBottom w:val="0"/>
                  <w:divBdr>
                    <w:top w:val="single" w:sz="6" w:space="2" w:color="CACACA"/>
                    <w:left w:val="single" w:sz="6" w:space="2" w:color="CACACA"/>
                    <w:bottom w:val="single" w:sz="6" w:space="2" w:color="CACACA"/>
                    <w:right w:val="single" w:sz="6" w:space="2" w:color="CACACA"/>
                  </w:divBdr>
                </w:div>
              </w:divsChild>
            </w:div>
          </w:divsChild>
        </w:div>
        <w:div w:id="12285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5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8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3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6167">
          <w:marLeft w:val="15"/>
          <w:marRight w:val="0"/>
          <w:marTop w:val="0"/>
          <w:marBottom w:val="0"/>
          <w:divBdr>
            <w:top w:val="single" w:sz="2" w:space="0" w:color="C7D3E0"/>
            <w:left w:val="single" w:sz="2" w:space="0" w:color="C7D3E0"/>
            <w:bottom w:val="single" w:sz="2" w:space="1" w:color="C7D3E0"/>
            <w:right w:val="single" w:sz="2" w:space="0" w:color="C7D3E0"/>
          </w:divBdr>
          <w:divsChild>
            <w:div w:id="1775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351">
                  <w:marLeft w:val="0"/>
                  <w:marRight w:val="0"/>
                  <w:marTop w:val="0"/>
                  <w:marBottom w:val="0"/>
                  <w:divBdr>
                    <w:top w:val="single" w:sz="6" w:space="2" w:color="CACACA"/>
                    <w:left w:val="single" w:sz="6" w:space="2" w:color="CACACA"/>
                    <w:bottom w:val="single" w:sz="6" w:space="2" w:color="CACACA"/>
                    <w:right w:val="single" w:sz="6" w:space="2" w:color="CACACA"/>
                  </w:divBdr>
                </w:div>
              </w:divsChild>
            </w:div>
          </w:divsChild>
        </w:div>
        <w:div w:id="14530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0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6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11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68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2759">
          <w:marLeft w:val="15"/>
          <w:marRight w:val="0"/>
          <w:marTop w:val="0"/>
          <w:marBottom w:val="0"/>
          <w:divBdr>
            <w:top w:val="single" w:sz="2" w:space="0" w:color="C7D3E0"/>
            <w:left w:val="single" w:sz="2" w:space="0" w:color="C7D3E0"/>
            <w:bottom w:val="single" w:sz="2" w:space="1" w:color="C7D3E0"/>
            <w:right w:val="single" w:sz="2" w:space="0" w:color="C7D3E0"/>
          </w:divBdr>
          <w:divsChild>
            <w:div w:id="108102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6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61386">
                  <w:marLeft w:val="0"/>
                  <w:marRight w:val="0"/>
                  <w:marTop w:val="0"/>
                  <w:marBottom w:val="0"/>
                  <w:divBdr>
                    <w:top w:val="single" w:sz="6" w:space="2" w:color="CACACA"/>
                    <w:left w:val="single" w:sz="6" w:space="2" w:color="CACACA"/>
                    <w:bottom w:val="single" w:sz="6" w:space="2" w:color="CACACA"/>
                    <w:right w:val="single" w:sz="6" w:space="2" w:color="CACACA"/>
                  </w:divBdr>
                </w:div>
              </w:divsChild>
            </w:div>
          </w:divsChild>
        </w:div>
        <w:div w:id="12781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5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53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58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3874">
          <w:marLeft w:val="15"/>
          <w:marRight w:val="0"/>
          <w:marTop w:val="0"/>
          <w:marBottom w:val="0"/>
          <w:divBdr>
            <w:top w:val="single" w:sz="2" w:space="0" w:color="C7D3E0"/>
            <w:left w:val="single" w:sz="2" w:space="0" w:color="C7D3E0"/>
            <w:bottom w:val="single" w:sz="2" w:space="1" w:color="C7D3E0"/>
            <w:right w:val="single" w:sz="2" w:space="0" w:color="C7D3E0"/>
          </w:divBdr>
          <w:divsChild>
            <w:div w:id="147922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4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84302">
                  <w:marLeft w:val="0"/>
                  <w:marRight w:val="0"/>
                  <w:marTop w:val="0"/>
                  <w:marBottom w:val="0"/>
                  <w:divBdr>
                    <w:top w:val="single" w:sz="6" w:space="2" w:color="CACACA"/>
                    <w:left w:val="single" w:sz="6" w:space="2" w:color="CACACA"/>
                    <w:bottom w:val="single" w:sz="6" w:space="2" w:color="CACACA"/>
                    <w:right w:val="single" w:sz="6" w:space="2" w:color="CACACA"/>
                  </w:divBdr>
                </w:div>
              </w:divsChild>
            </w:div>
          </w:divsChild>
        </w:div>
        <w:div w:id="2505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64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37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16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613">
          <w:marLeft w:val="15"/>
          <w:marRight w:val="0"/>
          <w:marTop w:val="0"/>
          <w:marBottom w:val="0"/>
          <w:divBdr>
            <w:top w:val="single" w:sz="2" w:space="0" w:color="C7D3E0"/>
            <w:left w:val="single" w:sz="2" w:space="0" w:color="C7D3E0"/>
            <w:bottom w:val="single" w:sz="2" w:space="1" w:color="C7D3E0"/>
            <w:right w:val="single" w:sz="2" w:space="0" w:color="C7D3E0"/>
          </w:divBdr>
          <w:divsChild>
            <w:div w:id="46145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9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88318">
                  <w:marLeft w:val="0"/>
                  <w:marRight w:val="0"/>
                  <w:marTop w:val="0"/>
                  <w:marBottom w:val="0"/>
                  <w:divBdr>
                    <w:top w:val="single" w:sz="6" w:space="2" w:color="CACACA"/>
                    <w:left w:val="single" w:sz="6" w:space="2" w:color="CACACA"/>
                    <w:bottom w:val="single" w:sz="6" w:space="2" w:color="CACACA"/>
                    <w:right w:val="single" w:sz="6" w:space="2" w:color="CACACA"/>
                  </w:divBdr>
                </w:div>
              </w:divsChild>
            </w:div>
          </w:divsChild>
        </w:div>
        <w:div w:id="13721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42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5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619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251">
          <w:marLeft w:val="15"/>
          <w:marRight w:val="0"/>
          <w:marTop w:val="0"/>
          <w:marBottom w:val="0"/>
          <w:divBdr>
            <w:top w:val="single" w:sz="2" w:space="0" w:color="C7D3E0"/>
            <w:left w:val="single" w:sz="2" w:space="0" w:color="C7D3E0"/>
            <w:bottom w:val="single" w:sz="2" w:space="1" w:color="C7D3E0"/>
            <w:right w:val="single" w:sz="2" w:space="0" w:color="C7D3E0"/>
          </w:divBdr>
          <w:divsChild>
            <w:div w:id="10628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yworld.befr.ebay.be/autoparts0522/&amp;_trksid=p3984.m1497.l2754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://feedback.befr.ebay.be/ws/eBayISAPI.dll?ViewFeedback2&amp;userid=greatag&amp;_trksid=p3984.m1497.l2776" TargetMode="External"/><Relationship Id="rId26" Type="http://schemas.openxmlformats.org/officeDocument/2006/relationships/hyperlink" Target="http://myworld.befr.ebay.be/hutongstore/&amp;_trksid=p3984.m1497.l2754" TargetMode="External"/><Relationship Id="rId39" Type="http://schemas.openxmlformats.org/officeDocument/2006/relationships/control" Target="activeX/activeX5.xml"/><Relationship Id="rId3" Type="http://schemas.openxmlformats.org/officeDocument/2006/relationships/webSettings" Target="webSettings.xml"/><Relationship Id="rId21" Type="http://schemas.openxmlformats.org/officeDocument/2006/relationships/hyperlink" Target="javascript:;" TargetMode="External"/><Relationship Id="rId34" Type="http://schemas.openxmlformats.org/officeDocument/2006/relationships/hyperlink" Target="http://myworld.befr.ebay.be/eastar4/&amp;_trksid=p3984.m1497.l2754" TargetMode="External"/><Relationship Id="rId42" Type="http://schemas.openxmlformats.org/officeDocument/2006/relationships/hyperlink" Target="http://myworld.befr.ebay.be/smartenginestore/&amp;_trksid=p3984.m1497.l2754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javascript:;" TargetMode="External"/><Relationship Id="rId17" Type="http://schemas.openxmlformats.org/officeDocument/2006/relationships/hyperlink" Target="http://myworld.befr.ebay.be/greatag/&amp;_trksid=p3984.m1497.l2754" TargetMode="External"/><Relationship Id="rId25" Type="http://schemas.openxmlformats.org/officeDocument/2006/relationships/hyperlink" Target="http://www.befr.ebay.be/itm/251157731978?ssPageName=STRK:MEWNX:IT&amp;_trksid=p3984.m1497.l2649" TargetMode="External"/><Relationship Id="rId33" Type="http://schemas.openxmlformats.org/officeDocument/2006/relationships/image" Target="media/image5.jpeg"/><Relationship Id="rId38" Type="http://schemas.openxmlformats.org/officeDocument/2006/relationships/hyperlink" Target="javascript:;" TargetMode="External"/><Relationship Id="rId46" Type="http://schemas.openxmlformats.org/officeDocument/2006/relationships/hyperlink" Target="javascript:;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befr.ebay.be/itm/170844200208?ssPageName=STRK:MEWNX:IT&amp;_trksid=p3984.m1497.l2649" TargetMode="External"/><Relationship Id="rId20" Type="http://schemas.openxmlformats.org/officeDocument/2006/relationships/hyperlink" Target="http://contact.befr.ebay.be/ws/eBayISAPI.dll?ShowSellerFAQ&amp;iid=170844200208&amp;ssPageName=STRK:MEWNX:SCI&amp;redirect=0&amp;requested=greatag&amp;_trksid=p3984.m1497.l2652" TargetMode="External"/><Relationship Id="rId29" Type="http://schemas.openxmlformats.org/officeDocument/2006/relationships/hyperlink" Target="http://contact.befr.ebay.be/ws/eBayISAPI.dll?ShowSellerFAQ&amp;iid=251157731978&amp;ssPageName=STRK:MEWNX:SCI&amp;redirect=0&amp;requested=hutongstore&amp;_trksid=p3984.m1497.l2652" TargetMode="External"/><Relationship Id="rId41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hyperlink" Target="http://www.befr.ebay.be/itm/181090067791?ssPageName=STRK:MEWNX:IT&amp;_trksid=p3984.m1497.l2648" TargetMode="External"/><Relationship Id="rId11" Type="http://schemas.openxmlformats.org/officeDocument/2006/relationships/hyperlink" Target="http://contact.befr.ebay.be/ws/eBayISAPI.dll?ShowSellerFAQ&amp;iid=181090067791&amp;ssPageName=STRK:MEWNX:SCI&amp;redirect=0&amp;requested=autoparts0522&amp;_trksid=p3984.m1497.l2652" TargetMode="External"/><Relationship Id="rId24" Type="http://schemas.openxmlformats.org/officeDocument/2006/relationships/image" Target="media/image4.jpeg"/><Relationship Id="rId32" Type="http://schemas.openxmlformats.org/officeDocument/2006/relationships/hyperlink" Target="http://www.befr.ebay.be/itm/230907888077?ssPageName=STRK:MEWNX:IT&amp;_trksid=p3984.m1497.l2648" TargetMode="External"/><Relationship Id="rId37" Type="http://schemas.openxmlformats.org/officeDocument/2006/relationships/hyperlink" Target="http://contact.befr.ebay.be/ws/eBayISAPI.dll?ShowSellerFAQ&amp;iid=230907888077&amp;ssPageName=STRK:MEWNX:SCI&amp;redirect=0&amp;requested=eastar4&amp;_trksid=p3984.m1497.l2652" TargetMode="External"/><Relationship Id="rId40" Type="http://schemas.openxmlformats.org/officeDocument/2006/relationships/hyperlink" Target="http://www.befr.ebay.be/itm/221183355165?ssPageName=STRK:MEWNX:IT&amp;_trksid=p3984.m1497.l2648" TargetMode="External"/><Relationship Id="rId45" Type="http://schemas.openxmlformats.org/officeDocument/2006/relationships/hyperlink" Target="http://contact.befr.ebay.be/ws/eBayISAPI.dll?ShowSellerFAQ&amp;iid=221183355165&amp;ssPageName=STRK:MEWNX:SCI&amp;redirect=0&amp;requested=smartenginestore&amp;_trksid=p3984.m1497.l2652" TargetMode="External"/><Relationship Id="rId5" Type="http://schemas.openxmlformats.org/officeDocument/2006/relationships/control" Target="activeX/activeX1.xml"/><Relationship Id="rId15" Type="http://schemas.openxmlformats.org/officeDocument/2006/relationships/image" Target="media/image3.jpeg"/><Relationship Id="rId23" Type="http://schemas.openxmlformats.org/officeDocument/2006/relationships/hyperlink" Target="http://www.befr.ebay.be/itm/251157731978?ssPageName=STRK:MEWNX:IT&amp;_trksid=p3984.m1497.l2648" TargetMode="External"/><Relationship Id="rId28" Type="http://schemas.openxmlformats.org/officeDocument/2006/relationships/hyperlink" Target="http://feedback.befr.ebay.be/ws/eBayISAPI.dll?LeaveFeedbackShow&amp;useridto=hutongstore&amp;item=251157731978&amp;transactID=1224988812015&amp;ssPageName=STRK:MEWNX:LF&amp;_trksid=p3984.m1497.l2665" TargetMode="External"/><Relationship Id="rId36" Type="http://schemas.openxmlformats.org/officeDocument/2006/relationships/hyperlink" Target="http://feedback.befr.ebay.be/ws/eBayISAPI.dll?LeaveFeedbackShow&amp;useridto=eastar4&amp;item=230907888077&amp;transactID=860445705013&amp;ssPageName=STRK:MEWNX:LF&amp;_trksid=p3984.m1497.l2665" TargetMode="External"/><Relationship Id="rId10" Type="http://schemas.openxmlformats.org/officeDocument/2006/relationships/hyperlink" Target="http://feedback.befr.ebay.be/ws/eBayISAPI.dll?LeaveFeedbackShow&amp;useridto=autoparts0522&amp;item=181090067791&amp;transactID=1005932059008&amp;ssPageName=STRK:MEWNX:LF&amp;_trksid=p3984.m1497.l2665" TargetMode="External"/><Relationship Id="rId19" Type="http://schemas.openxmlformats.org/officeDocument/2006/relationships/hyperlink" Target="http://feedback.befr.ebay.be/ws/eBayISAPI.dll?LeaveFeedbackShow&amp;useridto=greatag&amp;item=170844200208&amp;transactID=1015268438007&amp;ssPageName=STRK:MEWNX:LF&amp;_trksid=p3984.m1497.l2665" TargetMode="External"/><Relationship Id="rId31" Type="http://schemas.openxmlformats.org/officeDocument/2006/relationships/control" Target="activeX/activeX4.xml"/><Relationship Id="rId44" Type="http://schemas.openxmlformats.org/officeDocument/2006/relationships/hyperlink" Target="http://feedback.befr.ebay.be/ws/eBayISAPI.dll?LeaveFeedbackShow&amp;useridto=smartenginestore&amp;item=221183355165&amp;transactID=1181504015012&amp;ssPageName=STRK:MEWNX:LF&amp;_trksid=p3984.m1497.l2665" TargetMode="External"/><Relationship Id="rId4" Type="http://schemas.openxmlformats.org/officeDocument/2006/relationships/image" Target="media/image1.wmf"/><Relationship Id="rId9" Type="http://schemas.openxmlformats.org/officeDocument/2006/relationships/hyperlink" Target="http://feedback.befr.ebay.be/ws/eBayISAPI.dll?ViewFeedback2&amp;userid=autoparts0522&amp;_trksid=p3984.m1497.l2776" TargetMode="External"/><Relationship Id="rId14" Type="http://schemas.openxmlformats.org/officeDocument/2006/relationships/hyperlink" Target="http://www.befr.ebay.be/itm/170844200208?ssPageName=STRK:MEWNX:IT&amp;_trksid=p3984.m1497.l2648" TargetMode="External"/><Relationship Id="rId22" Type="http://schemas.openxmlformats.org/officeDocument/2006/relationships/control" Target="activeX/activeX3.xml"/><Relationship Id="rId27" Type="http://schemas.openxmlformats.org/officeDocument/2006/relationships/hyperlink" Target="http://feedback.befr.ebay.be/ws/eBayISAPI.dll?ViewFeedback2&amp;userid=hutongstore&amp;_trksid=p3984.m1497.l2776" TargetMode="External"/><Relationship Id="rId30" Type="http://schemas.openxmlformats.org/officeDocument/2006/relationships/hyperlink" Target="javascript:;" TargetMode="External"/><Relationship Id="rId35" Type="http://schemas.openxmlformats.org/officeDocument/2006/relationships/hyperlink" Target="http://feedback.befr.ebay.be/ws/eBayISAPI.dll?ViewFeedback2&amp;userid=eastar4&amp;_trksid=p3984.m1497.l2776" TargetMode="External"/><Relationship Id="rId43" Type="http://schemas.openxmlformats.org/officeDocument/2006/relationships/hyperlink" Target="http://feedback.befr.ebay.be/ws/eBayISAPI.dll?ViewFeedback2&amp;userid=smartenginestore&amp;_trksid=p3984.m1497.l2776" TargetMode="External"/><Relationship Id="rId48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888</Words>
  <Characters>4885</Characters>
  <Application>Microsoft Office Word</Application>
  <DocSecurity>0</DocSecurity>
  <Lines>40</Lines>
  <Paragraphs>11</Paragraphs>
  <ScaleCrop>false</ScaleCrop>
  <Company/>
  <LinksUpToDate>false</LinksUpToDate>
  <CharactersWithSpaces>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2013-04-27T07:43:00Z</dcterms:created>
  <dcterms:modified xsi:type="dcterms:W3CDTF">2013-04-27T07:44:00Z</dcterms:modified>
</cp:coreProperties>
</file>